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http://file.allitebooks.com/20170530/Processing Big Data with Azure HDInsight.pdf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http://file.allitebooks.com/20150615/Ethics of Big Data.pdf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http://file.allitebooks.com/20170304/Tabular Modeling with SQL Server 2016 Analysis Services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http://file.allitebooks.com/20160316/Cloud Networking for Big Data.pdf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http://file.allitebooks.com/20160913/People Analytics in the Era of Big Data.pdf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http://file.allitebooks.com/20161121/SQL on Big Data.pdf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http://file.allitebooks.com/20150615/Getting Started with Impala.pdf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in Practice.pdf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http://file.allitebooks.com/20160722/Big Data.pdf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SPARQL, 2nd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http://file.allitebooks.com/20150615/Securing Hadoop.pdf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Operations.pdf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http://file.allitebooks.com/20150615/Fast Data Processing with Spark.pdf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Imperatives.pdf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http://file.allitebooks.com/20150615/Apache Hadoop YARN.pdf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http://file.allitebooks.com/20150615/Professional Hadoop Solutions.pdf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http://file.allitebooks.com/20150615/Disruptive Possibilities.pdf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http://file.allitebooks.com/20151003/Rule Based Systems for Big Data- A Machine Learning Approach.pdf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http://file.allitebooks.com/20160124/Big Data Analysis for Bioinformatics and Biomedical Discoveries.pdf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Application Architecture Q-A.pdf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 Apache Hadoop, 2nd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http://file.allitebooks.com/20151221/Big Data Analysis.pdf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Data, Big Innovation.pdf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http://file.allitebooks.com/20150615/Time Series Databases.pdf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http://file.allitebooks.com/20150908/PostgreSQL Server Programming, 2nd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http://file.allitebooks.com/20150615/Actionable Intelligence.pdf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http://file.allitebooks.com/20150615/Apache Accumulo for Developers.pdf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http://file.allitebooks.com/20151228/Apache Oozie Essentials.pdf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http://file.allitebooks.com/20150615/Using Flume.pdf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http://file.allitebooks.com/20160130/Next Generation Databases NoSQL, NewSQL, and Big Data.pdf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http://file.allitebooks.com/20161230/Pro Hadoop Data Analytics.pdf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Beginner-s Guide.pdf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http://file.allitebooks.com/20170302/Handbook of Big Data Technologies.pdf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http://file.allitebooks.com/20160307/MDX with SSAS 2012 Cookbook.pdf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http://file.allitebooks.com/20150615/Getting Started with Amazon Redshift.pdf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Hadoop 2.pdf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http://file.allitebooks.com/20150615/Programming Hive.pdf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MapReduce Cookbook.pdf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Now 2012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http://file.allitebooks.com/20150615/Agile Data Science.pdf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Made Easy.pdf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The Definitive Guide, 3rd Edition.pdf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http://file.allitebooks.com/20151003/Big Data in Complex Systems- Challenges and Opportunities.pdf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http://file.allitebooks.com/20150615/Enterprise Data Workflows with Cascading.pdf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http://file.allitebooks.com/20150615/Apache Sqoop Cookbook.pdf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Bootcamp.pdf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http://file.allitebooks.com/20150615/Mastering Hadoop.pdf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Real-World Solutions Cookbook.pdf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For Dummies.pdf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http://file.allitebooks.com/20150615/Talend for Big Data.pdf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http://file.allitebooks.com/20150615/Python for Finance.pdf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http://file.allitebooks.com/20150908/Couchbase Essentials.pdf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http://file.allitebooks.com/20160709/Making Big Data Work for Your Business.pdf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http://file.allitebooks.com/20150615/Pig Design Patterns.pdf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http://file.allitebooks.com/20160217/Big Data Analytics with Spark.pdf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http://file.allitebooks.com/20150615/Fast Data Processing with Spark, 2nd Edition.pdf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SAP BusinessObjects Dashboards.pdf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Science from Scratch.pdf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http://file.allitebooks.com/20150908/Expert T-SQL Window Functions in SQL Server.pdf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Storm.pdf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http://file.allitebooks.com/20150615/Field Guide to Hadoop.pdf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http://file.allitebooks.com/20150721/Sublinear Algorithms for Big Data Applications.pdf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http://file.allitebooks.com/20150720/Big Data- A Primer.pdf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Science For Dummies.pdf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http://file.allitebooks.com/20150615/Apache Hive Essentials.pdf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http://file.allitebooks.com/20150615/Scaling Big Data with Hadoop and Solr.pdf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MapReduce v2 Cookbook, 2nd Edition.pdf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http://file.allitebooks.com/20150615/MapReduce Design Patterns.pdf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The Definitive Guide, 4th Edition.pdf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dotNET High performance Programming.pdf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SPARQL.pdf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Now.pdf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http://file.allitebooks.com/20150615/Hadoop The Definitive Guide, 2nd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http://file.allitebooks.com/20150615/Tika in Action.pdf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http://file.allitebooks.com/20150615/Programming Pig.pdf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http://file.allitebooks.com/20150615/HBase The Definitive Guide.pdf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 Hadoop.pdf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Glossary.pdf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http://file.allitebooks.com/20150615/Data-Intensive Text Processing with MapReduce.pdf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